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0dff9bbc6ab8f47862786296199a03a7175f"/>
    <w:p>
      <w:pPr>
        <w:pStyle w:val="Heading3"/>
      </w:pPr>
      <w:r>
        <w:t xml:space="preserve">Команда по софтболу из Лосинки вошла в десятку лучших на Первенстве России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Команда по софтболу «Юнайтед» центра досуга и спорта «Лосинка» под руководством тренера Александра Абакумова заняла восьмое место на Первенстве России. Об этом сообщается в пресс-службе ГБУ ЦДиС «Лосинка».</w:t>
      </w:r>
    </w:p>
    <w:p>
      <w:pPr>
        <w:pStyle w:val="BodyText"/>
      </w:pPr>
      <w:r>
        <w:t xml:space="preserve">«Девушки соревновались в категории „11–16 лет“. Соревнования проходили в посёлке городского типа Тучково Московской области», — говорится в сообщении.</w:t>
      </w:r>
    </w:p>
    <w:p>
      <w:pPr>
        <w:pStyle w:val="BodyText"/>
      </w:pPr>
      <w:r>
        <w:t xml:space="preserve">Три спортсменки из команды «Юнайтед» были отобраны в сборную Москвы и в её составе заняли второе место на этом же Первенстве России. В финальной игре «Юнайтед» уступила «Звезде» со счётом 3:5.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http://losinka.mos.ru/presscenter/news/detail/10201911.html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20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20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2025-07-25T13:20:07Z</dcterms:created>
  <dcterms:modified xsi:type="dcterms:W3CDTF">2025-07-25T13:20:07Z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